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AAA8F" w14:textId="2BABBDF7" w:rsidR="004910DB" w:rsidRDefault="001265A6" w:rsidP="001265A6">
      <w:pPr>
        <w:jc w:val="center"/>
        <w:rPr>
          <w:sz w:val="32"/>
          <w:szCs w:val="32"/>
        </w:rPr>
      </w:pPr>
      <w:r w:rsidRPr="00AF3360">
        <w:rPr>
          <w:rFonts w:hint="eastAsia"/>
          <w:sz w:val="32"/>
          <w:szCs w:val="32"/>
        </w:rPr>
        <w:t>アクティブリーダー資格保持者の皆様へ</w:t>
      </w:r>
    </w:p>
    <w:p w14:paraId="58EFEF25" w14:textId="77777777" w:rsidR="00AF3360" w:rsidRPr="00AF3360" w:rsidRDefault="00AF3360" w:rsidP="001265A6">
      <w:pPr>
        <w:jc w:val="center"/>
        <w:rPr>
          <w:rFonts w:hint="eastAsia"/>
          <w:sz w:val="32"/>
          <w:szCs w:val="32"/>
        </w:rPr>
      </w:pPr>
    </w:p>
    <w:p w14:paraId="6B480D14" w14:textId="4248DB12" w:rsidR="001265A6" w:rsidRDefault="001265A6" w:rsidP="001265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平素よりソフトバレーボール事業の発展にご尽力くださり有難うございます。</w:t>
      </w:r>
    </w:p>
    <w:p w14:paraId="0BFD0FDF" w14:textId="77777777" w:rsidR="001F3A06" w:rsidRDefault="001265A6" w:rsidP="001F3A0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ソフトバレーボールの普及、情報(新ルール等)の共有を図るため皆様におかれましては</w:t>
      </w:r>
    </w:p>
    <w:p w14:paraId="4039BF8D" w14:textId="77777777" w:rsidR="001F3A06" w:rsidRDefault="001265A6" w:rsidP="001F3A0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ソフトバレーボール・アクティブリーダー資格の取得にご協力いただいておりますが、</w:t>
      </w:r>
    </w:p>
    <w:p w14:paraId="71C806F1" w14:textId="0276652F" w:rsidR="001265A6" w:rsidRDefault="001265A6" w:rsidP="001F3A0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この度JVAロゴの変更に伴いアクティブリーダーワッペンのデザインが新しくなりました。</w:t>
      </w:r>
    </w:p>
    <w:p w14:paraId="6EF7796B" w14:textId="332C30AF" w:rsidR="001265A6" w:rsidRDefault="001265A6" w:rsidP="001265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以前のワッペンでも使用は可能ですが、新規でのアクティブリーダー資格</w:t>
      </w:r>
    </w:p>
    <w:p w14:paraId="610059AA" w14:textId="1D2C1163" w:rsidR="001265A6" w:rsidRDefault="001265A6" w:rsidP="001265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取得者もいらっしゃるので購入希望者を募ることとなりました。</w:t>
      </w:r>
    </w:p>
    <w:p w14:paraId="2C162225" w14:textId="79EC509E" w:rsidR="001265A6" w:rsidRDefault="001265A6" w:rsidP="001265A6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79DDA47F" wp14:editId="0B64D2CE">
            <wp:extent cx="2951048" cy="2213233"/>
            <wp:effectExtent l="6985" t="0" r="8890" b="8890"/>
            <wp:docPr id="124650827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508276" name="図 124650827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75237" cy="223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34141" w14:textId="16DDD5C4" w:rsidR="00DC5A0C" w:rsidRDefault="001265A6" w:rsidP="00AF336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購入希望の方は別紙購入申込書に</w:t>
      </w:r>
      <w:r w:rsidR="00DC5A0C">
        <w:rPr>
          <w:rFonts w:hint="eastAsia"/>
          <w:sz w:val="24"/>
          <w:szCs w:val="24"/>
        </w:rPr>
        <w:t>必要事項を記入の上下記まで連絡下さい。</w:t>
      </w:r>
    </w:p>
    <w:p w14:paraId="4F7D95A1" w14:textId="0F7D1171" w:rsidR="00DC5A0C" w:rsidRDefault="00DC5A0C" w:rsidP="001265A6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アクティブリーダーワッペン１枚【@2,000円】</w:t>
      </w:r>
    </w:p>
    <w:p w14:paraId="32915F3D" w14:textId="156818FD" w:rsidR="00DC5A0C" w:rsidRDefault="00DC5A0C" w:rsidP="001265A6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指導普及委員長　　名和　徳明</w:t>
      </w:r>
    </w:p>
    <w:p w14:paraId="3CB4973F" w14:textId="160A9A0C" w:rsidR="00DC5A0C" w:rsidRDefault="00DC5A0C" w:rsidP="00DC5A0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 </w:t>
      </w:r>
      <w:hyperlink r:id="rId5" w:history="1">
        <w:r w:rsidRPr="00376E6E">
          <w:rPr>
            <w:rStyle w:val="a3"/>
            <w:rFonts w:hint="eastAsia"/>
            <w:sz w:val="24"/>
            <w:szCs w:val="24"/>
          </w:rPr>
          <w:t>k.iwamoto@blue.plala.or.jp</w:t>
        </w:r>
      </w:hyperlink>
    </w:p>
    <w:p w14:paraId="02926BA3" w14:textId="3E898959" w:rsidR="00DC5A0C" w:rsidRDefault="00DC5A0C" w:rsidP="00DC5A0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FAX  0296-45-5509</w:t>
      </w:r>
    </w:p>
    <w:p w14:paraId="3129128C" w14:textId="15FC6D1D" w:rsidR="00DC5A0C" w:rsidRPr="00DC5A0C" w:rsidRDefault="001F3A06" w:rsidP="00DC5A0C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申込締め切り　2024年7月20日まで</w:t>
      </w:r>
    </w:p>
    <w:sectPr w:rsidR="00DC5A0C" w:rsidRPr="00DC5A0C" w:rsidSect="001265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A6"/>
    <w:rsid w:val="000236D3"/>
    <w:rsid w:val="000A1A3B"/>
    <w:rsid w:val="000C7B52"/>
    <w:rsid w:val="001265A6"/>
    <w:rsid w:val="00147125"/>
    <w:rsid w:val="001C0EA3"/>
    <w:rsid w:val="001D6D96"/>
    <w:rsid w:val="001F3A06"/>
    <w:rsid w:val="002274DC"/>
    <w:rsid w:val="0024451F"/>
    <w:rsid w:val="002C77A5"/>
    <w:rsid w:val="002E5D79"/>
    <w:rsid w:val="004910DB"/>
    <w:rsid w:val="00500A5C"/>
    <w:rsid w:val="005138F6"/>
    <w:rsid w:val="005917AF"/>
    <w:rsid w:val="00665FF3"/>
    <w:rsid w:val="0067176B"/>
    <w:rsid w:val="006A7F8C"/>
    <w:rsid w:val="007A084B"/>
    <w:rsid w:val="007E3076"/>
    <w:rsid w:val="007E46C7"/>
    <w:rsid w:val="008B4A32"/>
    <w:rsid w:val="009159D8"/>
    <w:rsid w:val="00AF3360"/>
    <w:rsid w:val="00B44515"/>
    <w:rsid w:val="00B637F8"/>
    <w:rsid w:val="00DC5A0C"/>
    <w:rsid w:val="00DD4DEF"/>
    <w:rsid w:val="00EA3DE1"/>
    <w:rsid w:val="00F02A12"/>
    <w:rsid w:val="00F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7E0CA"/>
  <w15:chartTrackingRefBased/>
  <w15:docId w15:val="{8D4E14CD-8C09-448F-9B32-08EE2C35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5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iwamoto@blue.plala.or.j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和美 岩本</dc:creator>
  <cp:keywords/>
  <dc:description/>
  <cp:lastModifiedBy>和美 岩本</cp:lastModifiedBy>
  <cp:revision>4</cp:revision>
  <dcterms:created xsi:type="dcterms:W3CDTF">2024-06-11T08:26:00Z</dcterms:created>
  <dcterms:modified xsi:type="dcterms:W3CDTF">2024-06-11T08:30:00Z</dcterms:modified>
</cp:coreProperties>
</file>